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3003" w14:textId="2AF02567" w:rsidR="00DA0755" w:rsidRDefault="00DA0755" w:rsidP="00DA0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Projekt </w:t>
      </w:r>
    </w:p>
    <w:p w14:paraId="42B26072" w14:textId="77777777" w:rsidR="00DA0755" w:rsidRDefault="00DA0755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761D2B" w14:textId="0F35653E" w:rsidR="00C96C8B" w:rsidRPr="00A26EB2" w:rsidRDefault="001F3064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</w:t>
      </w:r>
      <w:r w:rsidR="00DA0755">
        <w:rPr>
          <w:rFonts w:ascii="Times New Roman" w:hAnsi="Times New Roman"/>
          <w:b/>
          <w:bCs/>
        </w:rPr>
        <w:t xml:space="preserve">chwała </w:t>
      </w:r>
      <w:r>
        <w:rPr>
          <w:rFonts w:ascii="Times New Roman" w:hAnsi="Times New Roman"/>
          <w:b/>
          <w:bCs/>
        </w:rPr>
        <w:t xml:space="preserve"> N</w:t>
      </w:r>
      <w:r w:rsidR="00DA0755">
        <w:rPr>
          <w:rFonts w:ascii="Times New Roman" w:hAnsi="Times New Roman"/>
          <w:b/>
          <w:bCs/>
        </w:rPr>
        <w:t xml:space="preserve">r </w:t>
      </w:r>
      <w:r>
        <w:rPr>
          <w:rFonts w:ascii="Times New Roman" w:hAnsi="Times New Roman"/>
          <w:b/>
          <w:bCs/>
        </w:rPr>
        <w:t>….../……./202</w:t>
      </w:r>
      <w:r w:rsidR="00DA0755">
        <w:rPr>
          <w:rFonts w:ascii="Times New Roman" w:hAnsi="Times New Roman"/>
          <w:b/>
          <w:bCs/>
        </w:rPr>
        <w:t xml:space="preserve">5 </w:t>
      </w:r>
    </w:p>
    <w:p w14:paraId="7E49DC66" w14:textId="43753BFE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6EB2">
        <w:rPr>
          <w:rFonts w:ascii="Times New Roman" w:hAnsi="Times New Roman"/>
          <w:b/>
          <w:bCs/>
        </w:rPr>
        <w:t>R</w:t>
      </w:r>
      <w:r w:rsidR="00DA0755">
        <w:rPr>
          <w:rFonts w:ascii="Times New Roman" w:hAnsi="Times New Roman"/>
          <w:b/>
          <w:bCs/>
        </w:rPr>
        <w:t xml:space="preserve">ady Miejskiej w Międzyborzu </w:t>
      </w:r>
    </w:p>
    <w:p w14:paraId="729936E7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DC33E0" w14:textId="166A623E" w:rsidR="00C96C8B" w:rsidRPr="00A26EB2" w:rsidRDefault="00694B2F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…</w:t>
      </w:r>
      <w:r w:rsidR="00A52C3C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 </w:t>
      </w:r>
      <w:r w:rsidR="001F3064">
        <w:rPr>
          <w:rFonts w:ascii="Times New Roman" w:hAnsi="Times New Roman"/>
        </w:rPr>
        <w:t>20</w:t>
      </w:r>
      <w:r w:rsidR="00CD0325">
        <w:rPr>
          <w:rFonts w:ascii="Times New Roman" w:hAnsi="Times New Roman"/>
        </w:rPr>
        <w:t>2</w:t>
      </w:r>
      <w:r w:rsidR="00DA0755">
        <w:rPr>
          <w:rFonts w:ascii="Times New Roman" w:hAnsi="Times New Roman"/>
        </w:rPr>
        <w:t>5</w:t>
      </w:r>
      <w:r w:rsidR="00C96C8B" w:rsidRPr="00A26EB2">
        <w:rPr>
          <w:rFonts w:ascii="Times New Roman" w:hAnsi="Times New Roman"/>
        </w:rPr>
        <w:t xml:space="preserve"> r.</w:t>
      </w:r>
    </w:p>
    <w:p w14:paraId="6CBF113B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07E73BD" w14:textId="0C1BA194" w:rsidR="00C96C8B" w:rsidRPr="00A26EB2" w:rsidRDefault="00972E15" w:rsidP="00DA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C96C8B" w:rsidRPr="00A26EB2">
        <w:rPr>
          <w:rFonts w:ascii="Times New Roman" w:hAnsi="Times New Roman"/>
          <w:b/>
          <w:bCs/>
        </w:rPr>
        <w:t xml:space="preserve"> sprawie </w:t>
      </w:r>
      <w:r w:rsidR="00970FCC">
        <w:rPr>
          <w:rFonts w:ascii="Times New Roman" w:hAnsi="Times New Roman"/>
          <w:b/>
          <w:bCs/>
        </w:rPr>
        <w:t>przyjęcia planu pracy komisji rewizyjnej na rok 2025</w:t>
      </w:r>
    </w:p>
    <w:p w14:paraId="1E2AEC75" w14:textId="77777777" w:rsidR="00C96C8B" w:rsidRPr="00A26EB2" w:rsidRDefault="00C96C8B" w:rsidP="00DA0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FBE1353" w14:textId="5DDE3BC0" w:rsidR="00C96C8B" w:rsidRPr="00A26EB2" w:rsidRDefault="00C96C8B" w:rsidP="00970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 xml:space="preserve">Na podstawie </w:t>
      </w:r>
      <w:r w:rsidR="00970FCC">
        <w:rPr>
          <w:rFonts w:ascii="Times New Roman" w:hAnsi="Times New Roman"/>
        </w:rPr>
        <w:t xml:space="preserve">§ 48 ust. 1 Uchwały nr XLI/267/2018 Rady Miejskiej w Międzyborzu z dnia 17 października 2018 r. w sprawie uchwalenia Statutu Miasta i Gminy Międzybórz (Dz. Urz. Woj. Dol. poz. 5248), </w:t>
      </w:r>
      <w:r w:rsidRPr="00A26EB2">
        <w:rPr>
          <w:rFonts w:ascii="Times New Roman" w:hAnsi="Times New Roman"/>
        </w:rPr>
        <w:t xml:space="preserve">Rada Miejska w </w:t>
      </w:r>
      <w:r w:rsidR="00DA0755">
        <w:rPr>
          <w:rFonts w:ascii="Times New Roman" w:hAnsi="Times New Roman"/>
        </w:rPr>
        <w:t xml:space="preserve">Międzyborzu </w:t>
      </w:r>
      <w:r w:rsidRPr="00A26EB2">
        <w:rPr>
          <w:rFonts w:ascii="Times New Roman" w:hAnsi="Times New Roman"/>
        </w:rPr>
        <w:t>uchwala, co następuje:</w:t>
      </w:r>
    </w:p>
    <w:p w14:paraId="69F85AA6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454D7C3" w14:textId="3948C1E5" w:rsidR="00A26EB2" w:rsidRDefault="00C96C8B" w:rsidP="00970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1. </w:t>
      </w:r>
      <w:r w:rsidR="00970FCC">
        <w:rPr>
          <w:rFonts w:ascii="Times New Roman" w:hAnsi="Times New Roman"/>
        </w:rPr>
        <w:t>Przyjmuje się plan pracy komisji rewizyjnej Rady Miejskiej w Międzyborzu, stanowiący załącznik do niniejszej uchwały.</w:t>
      </w:r>
    </w:p>
    <w:p w14:paraId="2C04D1B3" w14:textId="77777777" w:rsidR="00DA0755" w:rsidRPr="00972E15" w:rsidRDefault="00DA0755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19EEF86" w14:textId="095B3B69" w:rsid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2. </w:t>
      </w:r>
      <w:r w:rsidRPr="00A26EB2">
        <w:rPr>
          <w:rFonts w:ascii="Times New Roman" w:hAnsi="Times New Roman"/>
        </w:rPr>
        <w:t xml:space="preserve">Wykonanie uchwały powierza się </w:t>
      </w:r>
      <w:r w:rsidR="00970FCC">
        <w:rPr>
          <w:rFonts w:ascii="Times New Roman" w:hAnsi="Times New Roman"/>
        </w:rPr>
        <w:t>Przewo</w:t>
      </w:r>
      <w:bookmarkStart w:id="0" w:name="_GoBack"/>
      <w:bookmarkEnd w:id="0"/>
      <w:r w:rsidR="00970FCC">
        <w:rPr>
          <w:rFonts w:ascii="Times New Roman" w:hAnsi="Times New Roman"/>
        </w:rPr>
        <w:t>dniczącemu Komisji Rewizyjnej.</w:t>
      </w:r>
    </w:p>
    <w:p w14:paraId="65C7F2C3" w14:textId="77777777" w:rsidR="00DA0755" w:rsidRPr="00A26EB2" w:rsidRDefault="00DA0755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15CA4A" w14:textId="77777777" w:rsidR="00FE792C" w:rsidRPr="00FE792C" w:rsidRDefault="00C96C8B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3. </w:t>
      </w:r>
      <w:r w:rsidRPr="00A26EB2">
        <w:rPr>
          <w:rFonts w:ascii="Times New Roman" w:hAnsi="Times New Roman"/>
        </w:rPr>
        <w:t>Uchwała wchodzi w życie z dniem podjęcia.</w:t>
      </w:r>
    </w:p>
    <w:p w14:paraId="08FE3F18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C736C4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8CB5C7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47C5B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7432FC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9B794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EFA0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843B4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430A7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AE51C8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733FD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29A9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E97AC7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6F83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4383C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A80F16F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3DD132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F58E7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FA98655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F70D1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FF831B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722ED5C" w14:textId="77777777" w:rsidR="00C96C8B" w:rsidRPr="00A26EB2" w:rsidRDefault="00C96C8B" w:rsidP="00B900E0">
      <w:pPr>
        <w:rPr>
          <w:rFonts w:ascii="Times New Roman" w:hAnsi="Times New Roman"/>
        </w:rPr>
      </w:pPr>
    </w:p>
    <w:p w14:paraId="6DBC4E60" w14:textId="77777777" w:rsidR="003F4D07" w:rsidRPr="00A26EB2" w:rsidRDefault="003F4D07" w:rsidP="00B900E0">
      <w:pPr>
        <w:rPr>
          <w:rFonts w:ascii="Times New Roman" w:hAnsi="Times New Roman"/>
        </w:rPr>
      </w:pPr>
    </w:p>
    <w:sectPr w:rsidR="003F4D07" w:rsidRPr="00A26EB2" w:rsidSect="00B900E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0"/>
    <w:rsid w:val="00032A5A"/>
    <w:rsid w:val="00034FCE"/>
    <w:rsid w:val="000E18DB"/>
    <w:rsid w:val="000F62C3"/>
    <w:rsid w:val="00117D78"/>
    <w:rsid w:val="001B34EB"/>
    <w:rsid w:val="001E163B"/>
    <w:rsid w:val="001F3064"/>
    <w:rsid w:val="002A347C"/>
    <w:rsid w:val="002B4397"/>
    <w:rsid w:val="00357C37"/>
    <w:rsid w:val="003F4D07"/>
    <w:rsid w:val="00694B2F"/>
    <w:rsid w:val="00712803"/>
    <w:rsid w:val="007E0DEA"/>
    <w:rsid w:val="008227FE"/>
    <w:rsid w:val="008C243A"/>
    <w:rsid w:val="00970FCC"/>
    <w:rsid w:val="009714A1"/>
    <w:rsid w:val="00972E15"/>
    <w:rsid w:val="009C76A6"/>
    <w:rsid w:val="00A16F6F"/>
    <w:rsid w:val="00A26EB2"/>
    <w:rsid w:val="00A418A0"/>
    <w:rsid w:val="00A52C3C"/>
    <w:rsid w:val="00AE240C"/>
    <w:rsid w:val="00B34956"/>
    <w:rsid w:val="00B46D4E"/>
    <w:rsid w:val="00B900E0"/>
    <w:rsid w:val="00BF488A"/>
    <w:rsid w:val="00C275A5"/>
    <w:rsid w:val="00C96C8B"/>
    <w:rsid w:val="00CD0325"/>
    <w:rsid w:val="00D93BBF"/>
    <w:rsid w:val="00DA0755"/>
    <w:rsid w:val="00E5509F"/>
    <w:rsid w:val="00E66FC8"/>
    <w:rsid w:val="00E7386D"/>
    <w:rsid w:val="00F86FAD"/>
    <w:rsid w:val="00FD6E2D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9493"/>
  <w15:docId w15:val="{A9A442FB-D175-4144-88B0-19C1928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5A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UMIG-RADA</cp:lastModifiedBy>
  <cp:revision>2</cp:revision>
  <cp:lastPrinted>2023-11-10T08:33:00Z</cp:lastPrinted>
  <dcterms:created xsi:type="dcterms:W3CDTF">2025-02-12T07:06:00Z</dcterms:created>
  <dcterms:modified xsi:type="dcterms:W3CDTF">2025-02-12T07:06:00Z</dcterms:modified>
</cp:coreProperties>
</file>